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D17EB7" w:rsidP="00D17EB7">
      <w:r>
        <w:rPr>
          <w:noProof/>
        </w:rPr>
        <w:drawing>
          <wp:inline distT="0" distB="0" distL="0" distR="0" wp14:anchorId="31B2CB5D" wp14:editId="3330736C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9826D2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09</w:t>
      </w:r>
      <w:r w:rsidR="00C77D7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77D7D">
        <w:rPr>
          <w:rFonts w:ascii="Times New Roman" w:hAnsi="Times New Roman" w:cs="Times New Roman"/>
          <w:b/>
          <w:sz w:val="24"/>
          <w:szCs w:val="24"/>
        </w:rPr>
        <w:t>.2025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100)</w:t>
            </w:r>
          </w:p>
        </w:tc>
      </w:tr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7D" w:rsidRDefault="009826D2" w:rsidP="00ED478C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Ilić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9826D2" w:rsidP="00ED47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</w:t>
            </w:r>
            <w:r w:rsidR="00ED478C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9826D2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</w:tbl>
    <w:p w:rsidR="00DC7314" w:rsidRDefault="00DC7314" w:rsidP="0028236E"/>
    <w:p w:rsidR="00591E98" w:rsidRDefault="009826D2" w:rsidP="0028236E">
      <w:r>
        <w:t xml:space="preserve">Usmeni dio ispita će se </w:t>
      </w:r>
      <w:r w:rsidRPr="009826D2">
        <w:rPr>
          <w:b/>
        </w:rPr>
        <w:t>srijedu, 16.07.2025. u 11:00h.</w:t>
      </w:r>
    </w:p>
    <w:p w:rsidR="0065757D" w:rsidRDefault="0065757D" w:rsidP="0028236E"/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9826D2" w:rsidP="0028236E">
      <w:pPr>
        <w:jc w:val="right"/>
      </w:pPr>
      <w:r>
        <w:t xml:space="preserve">Prof. dr </w:t>
      </w:r>
      <w:r w:rsidR="0028236E" w:rsidRPr="0028236E">
        <w:t>Željko Stević</w:t>
      </w:r>
      <w:bookmarkStart w:id="0" w:name="_GoBack"/>
      <w:bookmarkEnd w:id="0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D17EB7" w:rsidP="0028236E">
      <w:pPr>
        <w:jc w:val="right"/>
      </w:pPr>
      <w:r>
        <w:t xml:space="preserve">MSc </w:t>
      </w:r>
      <w:r w:rsidR="0028236E" w:rsidRPr="0028236E">
        <w:t xml:space="preserve">Eldina </w:t>
      </w:r>
      <w:r w:rsidR="0062602B">
        <w:t>Huskanović</w:t>
      </w:r>
      <w:r w:rsidR="0028236E" w:rsidRPr="0028236E">
        <w:t xml:space="preserve">, </w:t>
      </w:r>
      <w:r>
        <w:t>viši asistent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0B6D89"/>
    <w:rsid w:val="00124AC3"/>
    <w:rsid w:val="002304E6"/>
    <w:rsid w:val="00251A8D"/>
    <w:rsid w:val="0028236E"/>
    <w:rsid w:val="002E3534"/>
    <w:rsid w:val="00381A59"/>
    <w:rsid w:val="00591E98"/>
    <w:rsid w:val="005D7F29"/>
    <w:rsid w:val="005F79BC"/>
    <w:rsid w:val="006071FE"/>
    <w:rsid w:val="0062602B"/>
    <w:rsid w:val="00636FA4"/>
    <w:rsid w:val="0065757D"/>
    <w:rsid w:val="00912474"/>
    <w:rsid w:val="00947590"/>
    <w:rsid w:val="009623AF"/>
    <w:rsid w:val="009826D2"/>
    <w:rsid w:val="00A10819"/>
    <w:rsid w:val="00C77D7D"/>
    <w:rsid w:val="00D17EB7"/>
    <w:rsid w:val="00D557ED"/>
    <w:rsid w:val="00DC7314"/>
    <w:rsid w:val="00E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2020-12-15T11:40:00Z</dcterms:created>
  <dcterms:modified xsi:type="dcterms:W3CDTF">2025-07-11T09:15:00Z</dcterms:modified>
</cp:coreProperties>
</file>